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53" w:rsidRDefault="002F6D53" w:rsidP="00274442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कूड़े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2F6D53" w:rsidRDefault="002F6D53" w:rsidP="00274442">
      <w:pPr>
        <w:pStyle w:val="NoSpacing"/>
      </w:pPr>
      <w:r>
        <w:t>Conducted from 01.08.2025 – 31.08.2025</w:t>
      </w:r>
    </w:p>
    <w:p w:rsidR="00274442" w:rsidRDefault="00274442" w:rsidP="00274442">
      <w:pPr>
        <w:pStyle w:val="NoSpacing"/>
      </w:pPr>
    </w:p>
    <w:p w:rsidR="002F6D53" w:rsidRPr="00274442" w:rsidRDefault="002F6D53" w:rsidP="00274442">
      <w:pPr>
        <w:pStyle w:val="NoSpacing"/>
        <w:rPr>
          <w:b/>
        </w:rPr>
      </w:pPr>
      <w:r>
        <w:t xml:space="preserve">Name of the Institution: </w:t>
      </w:r>
      <w:r w:rsidRPr="00274442">
        <w:rPr>
          <w:b/>
        </w:rPr>
        <w:t>Sanjay Gandhi Memorial Hospital (SGMH), S-block Mangolpuri, Delhi</w:t>
      </w:r>
    </w:p>
    <w:p w:rsidR="00274442" w:rsidRPr="00274442" w:rsidRDefault="007B3ED3" w:rsidP="00274442">
      <w:pPr>
        <w:pStyle w:val="NoSpacing"/>
        <w:rPr>
          <w:b/>
        </w:rPr>
      </w:pPr>
      <w:r>
        <w:rPr>
          <w:b/>
        </w:rPr>
        <w:t>Date: 04</w:t>
      </w:r>
      <w:r w:rsidR="002F6D53" w:rsidRPr="00274442">
        <w:rPr>
          <w:b/>
        </w:rPr>
        <w:t>.08.2025</w:t>
      </w:r>
    </w:p>
    <w:p w:rsidR="00274442" w:rsidRDefault="002F6D53" w:rsidP="002F6D53">
      <w:r w:rsidRPr="00274442">
        <w:rPr>
          <w:b/>
        </w:rPr>
        <w:t>Activity Conducted</w:t>
      </w:r>
      <w:r>
        <w:t xml:space="preserve">: </w:t>
      </w:r>
      <w:r w:rsidR="007B3ED3">
        <w:t xml:space="preserve">Initiation of </w:t>
      </w:r>
      <w:r w:rsidR="007B3ED3" w:rsidRPr="007B3ED3">
        <w:t>Weeding out Week</w:t>
      </w:r>
      <w:r w:rsidR="007B3ED3">
        <w:t xml:space="preserve"> and </w:t>
      </w:r>
      <w:r w:rsidR="007B3ED3" w:rsidRPr="007B3ED3">
        <w:t>Conduct</w:t>
      </w:r>
      <w:r w:rsidR="007B3ED3">
        <w:t>ing</w:t>
      </w:r>
      <w:r w:rsidR="007B3ED3" w:rsidRPr="007B3ED3">
        <w:t xml:space="preserve"> demonstration and hands-on practice of WHO-recommended hand washing steps for staff, patients, and the public to raise awareness on proper hand hygiene.</w:t>
      </w:r>
    </w:p>
    <w:tbl>
      <w:tblPr>
        <w:tblStyle w:val="TableGrid"/>
        <w:tblW w:w="0" w:type="auto"/>
        <w:tblLook w:val="04A0"/>
      </w:tblPr>
      <w:tblGrid>
        <w:gridCol w:w="4570"/>
        <w:gridCol w:w="66"/>
        <w:gridCol w:w="4606"/>
      </w:tblGrid>
      <w:tr w:rsidR="007B3ED3" w:rsidTr="00475F80">
        <w:trPr>
          <w:trHeight w:val="72"/>
        </w:trPr>
        <w:tc>
          <w:tcPr>
            <w:tcW w:w="9242" w:type="dxa"/>
            <w:gridSpan w:val="3"/>
          </w:tcPr>
          <w:p w:rsidR="007B3ED3" w:rsidRDefault="00E31767" w:rsidP="00F86386">
            <w:r>
              <w:t xml:space="preserve">Weeding </w:t>
            </w:r>
            <w:r w:rsidR="00F86386">
              <w:t>Out started in various departments</w:t>
            </w:r>
          </w:p>
        </w:tc>
      </w:tr>
      <w:tr w:rsidR="00E31767" w:rsidTr="004C3B19">
        <w:trPr>
          <w:trHeight w:val="1673"/>
        </w:trPr>
        <w:tc>
          <w:tcPr>
            <w:tcW w:w="4570" w:type="dxa"/>
          </w:tcPr>
          <w:p w:rsidR="002F6D53" w:rsidRDefault="007B3ED3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57500" cy="3667125"/>
                  <wp:effectExtent l="19050" t="0" r="0" b="0"/>
                  <wp:docPr id="3" name="Picture 2" descr="WhatsApp Image 2025-08-04 at 12.35.4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5.44 PM (1).jpe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2"/>
          </w:tcPr>
          <w:p w:rsidR="002F6D53" w:rsidRDefault="007B3ED3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93408" cy="3667125"/>
                  <wp:effectExtent l="19050" t="0" r="2192" b="0"/>
                  <wp:docPr id="5" name="Picture 4" descr="WhatsApp Image 2025-08-04 at 12.35.44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5.44 PM (2)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78" cy="367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767" w:rsidTr="004C3B19">
        <w:trPr>
          <w:trHeight w:val="38"/>
        </w:trPr>
        <w:tc>
          <w:tcPr>
            <w:tcW w:w="4570" w:type="dxa"/>
          </w:tcPr>
          <w:p w:rsidR="002F6D53" w:rsidRDefault="007B3ED3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57500" cy="3790950"/>
                  <wp:effectExtent l="19050" t="0" r="0" b="0"/>
                  <wp:docPr id="6" name="Picture 5" descr="WhatsApp Image 2025-08-04 at 12.35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5.44 PM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2"/>
          </w:tcPr>
          <w:p w:rsidR="002F6D53" w:rsidRDefault="000C533F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93695" cy="3790950"/>
                  <wp:effectExtent l="19050" t="0" r="1905" b="0"/>
                  <wp:docPr id="11" name="Picture 10" descr="WhatsApp Image 2025-08-04 at 1.20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.20.25 PM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98" cy="380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19" w:rsidTr="00106D03">
        <w:tc>
          <w:tcPr>
            <w:tcW w:w="9242" w:type="dxa"/>
            <w:gridSpan w:val="3"/>
          </w:tcPr>
          <w:p w:rsidR="004C3B19" w:rsidRDefault="004C3B19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>Hand Hygiene Promotion by demonstration of of WHO 7 steps</w:t>
            </w:r>
          </w:p>
        </w:tc>
      </w:tr>
      <w:tr w:rsidR="00E31767" w:rsidTr="004C3B19">
        <w:tc>
          <w:tcPr>
            <w:tcW w:w="4636" w:type="dxa"/>
            <w:gridSpan w:val="2"/>
          </w:tcPr>
          <w:p w:rsidR="002F6D53" w:rsidRDefault="00E31767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86075" cy="3067050"/>
                  <wp:effectExtent l="19050" t="0" r="9525" b="0"/>
                  <wp:docPr id="7" name="Picture 6" descr="WhatsApp Image 2025-08-04 at 12.37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7.18 PM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60" cy="307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F6D53" w:rsidRDefault="00E31767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81630" cy="3067050"/>
                  <wp:effectExtent l="19050" t="0" r="0" b="0"/>
                  <wp:docPr id="8" name="Picture 7" descr="WhatsApp Image 2025-08-04 at 12.37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7.43 PM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27" cy="307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767" w:rsidTr="004C3B19">
        <w:tc>
          <w:tcPr>
            <w:tcW w:w="4636" w:type="dxa"/>
            <w:gridSpan w:val="2"/>
          </w:tcPr>
          <w:p w:rsidR="002F6D53" w:rsidRDefault="00E31767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86075" cy="3267075"/>
                  <wp:effectExtent l="19050" t="0" r="9525" b="0"/>
                  <wp:docPr id="9" name="Picture 8" descr="WhatsApp Image 2025-08-04 at 12.38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8.03 PM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60" cy="327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F6D53" w:rsidRDefault="00E31767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767965" cy="3267075"/>
                  <wp:effectExtent l="19050" t="0" r="0" b="0"/>
                  <wp:docPr id="10" name="Picture 9" descr="WhatsApp Image 2025-08-04 at 12.38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4 at 12.38.12 PM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3" w:rsidRDefault="00DA0023" w:rsidP="002F6D53">
      <w:r w:rsidRPr="00DA0023">
        <w:t xml:space="preserve">Details (50–100 words): As part of the </w:t>
      </w:r>
      <w:proofErr w:type="spellStart"/>
      <w:r w:rsidRPr="00DA0023">
        <w:t>Swacchata</w:t>
      </w:r>
      <w:proofErr w:type="spellEnd"/>
      <w:r w:rsidRPr="00DA0023">
        <w:t xml:space="preserve"> Campaign</w:t>
      </w:r>
      <w:r w:rsidR="00F86386" w:rsidRPr="00F86386">
        <w:t xml:space="preserve"> </w:t>
      </w:r>
      <w:r w:rsidR="00F86386" w:rsidRPr="00DA0023">
        <w:t>under the initiative “</w:t>
      </w:r>
      <w:proofErr w:type="spellStart"/>
      <w:r w:rsidR="00F86386" w:rsidRPr="00DA0023">
        <w:rPr>
          <w:rFonts w:ascii="Nirmala UI" w:hAnsi="Nirmala UI" w:cs="Nirmala UI"/>
        </w:rPr>
        <w:t>दिल्ली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को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कूड़े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सेआज़ादी</w:t>
      </w:r>
      <w:proofErr w:type="spellEnd"/>
      <w:r w:rsidRPr="00DA0023">
        <w:t xml:space="preserve">, </w:t>
      </w:r>
      <w:r w:rsidR="00F86386">
        <w:t xml:space="preserve">Weeding out Week has officially begun in the </w:t>
      </w:r>
      <w:r w:rsidR="00F86386" w:rsidRPr="00DA0023">
        <w:t>Sanj</w:t>
      </w:r>
      <w:r w:rsidR="00F86386">
        <w:t>ay Gandhi Memorial Hospital on 4th</w:t>
      </w:r>
      <w:r w:rsidR="00F86386" w:rsidRPr="00DA0023">
        <w:t xml:space="preserve"> August </w:t>
      </w:r>
      <w:proofErr w:type="gramStart"/>
      <w:r w:rsidR="00F86386" w:rsidRPr="00DA0023">
        <w:t>2025</w:t>
      </w:r>
      <w:r w:rsidR="00F86386">
        <w:t xml:space="preserve"> ,</w:t>
      </w:r>
      <w:proofErr w:type="gramEnd"/>
      <w:r w:rsidR="00F86386">
        <w:t xml:space="preserve"> aiming to enhance infection control and hygiene practices</w:t>
      </w:r>
      <w:r w:rsidRPr="00DA0023">
        <w:t xml:space="preserve">. </w:t>
      </w:r>
      <w:r w:rsidR="004C3B19">
        <w:t xml:space="preserve">The week started with a demonstration and hands-on practice of the WHO's 7 Steps of </w:t>
      </w:r>
      <w:proofErr w:type="spellStart"/>
      <w:r w:rsidR="004C3B19">
        <w:t>Handwashing</w:t>
      </w:r>
      <w:proofErr w:type="spellEnd"/>
      <w:r w:rsidR="004C3B19">
        <w:t>. Staff members actively participated, reinforcing proper technique to prevent healthcare-associated infections. This initiative highlights the hospital’s commitment to patient safety and professional hygiene standards.</w:t>
      </w:r>
    </w:p>
    <w:p w:rsidR="00DA0023" w:rsidRDefault="00274442" w:rsidP="00274442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US"/>
        </w:rPr>
        <w:drawing>
          <wp:inline distT="0" distB="0" distL="0" distR="0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>H.O.O</w:t>
      </w:r>
      <w:proofErr w:type="gramStart"/>
      <w:r w:rsidRPr="00DA0023">
        <w:rPr>
          <w:sz w:val="20"/>
        </w:rPr>
        <w:t>./</w:t>
      </w:r>
      <w:proofErr w:type="gramEnd"/>
      <w:r w:rsidRPr="00DA0023">
        <w:rPr>
          <w:sz w:val="20"/>
        </w:rPr>
        <w:t xml:space="preserve"> DMS (Admin)</w:t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 xml:space="preserve">NAME: </w:t>
      </w:r>
      <w:r w:rsidR="000C533F" w:rsidRPr="00DA0023">
        <w:rPr>
          <w:sz w:val="20"/>
        </w:rPr>
        <w:t>DR.SUMITA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SAHA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KANWAR</w:t>
      </w:r>
    </w:p>
    <w:sectPr w:rsidR="00DA0023" w:rsidRPr="00DA0023" w:rsidSect="00F86386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7377"/>
    <w:rsid w:val="000C533F"/>
    <w:rsid w:val="00274442"/>
    <w:rsid w:val="002D0EB2"/>
    <w:rsid w:val="002F6D53"/>
    <w:rsid w:val="004C3B19"/>
    <w:rsid w:val="007B3ED3"/>
    <w:rsid w:val="008A7377"/>
    <w:rsid w:val="008E572F"/>
    <w:rsid w:val="00DA0023"/>
    <w:rsid w:val="00E31767"/>
    <w:rsid w:val="00F77A64"/>
    <w:rsid w:val="00F8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3</cp:revision>
  <dcterms:created xsi:type="dcterms:W3CDTF">2025-08-03T07:27:00Z</dcterms:created>
  <dcterms:modified xsi:type="dcterms:W3CDTF">2025-08-04T08:02:00Z</dcterms:modified>
</cp:coreProperties>
</file>